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3B772" w14:textId="54D41B78" w:rsid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  <w:r w:rsidRPr="00D244F5">
        <w:rPr>
          <w:rFonts w:ascii="Arial" w:eastAsia="Calibri" w:hAnsi="Arial" w:cs="Arial"/>
        </w:rPr>
        <w:t>SPS priedas Nr. 9</w:t>
      </w:r>
    </w:p>
    <w:p w14:paraId="6471D970" w14:textId="77777777" w:rsidR="00D244F5" w:rsidRPr="00D244F5" w:rsidRDefault="00D244F5" w:rsidP="00D244F5">
      <w:pPr>
        <w:widowControl w:val="0"/>
        <w:tabs>
          <w:tab w:val="left" w:pos="480"/>
        </w:tabs>
        <w:spacing w:before="60" w:after="60"/>
        <w:jc w:val="right"/>
        <w:rPr>
          <w:rFonts w:ascii="Arial" w:eastAsia="Calibri" w:hAnsi="Arial" w:cs="Arial"/>
        </w:rPr>
      </w:pPr>
    </w:p>
    <w:p w14:paraId="43682B19" w14:textId="74113B7A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0E4A3AB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0BA859F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1EA4FF21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3ADC4AB6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7E52B606" w14:textId="6414AF99" w:rsidR="0014088B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>
        <w:rPr>
          <w:rFonts w:ascii="Arial" w:eastAsia="Calibri" w:hAnsi="Arial" w:cs="Arial"/>
        </w:rPr>
        <w:t xml:space="preserve">aš_________ </w:t>
      </w:r>
      <w:r w:rsidRPr="0014088B">
        <w:rPr>
          <w:rFonts w:ascii="Arial" w:eastAsia="Calibri" w:hAnsi="Arial" w:cs="Arial"/>
          <w:i/>
          <w:iCs/>
          <w:color w:val="C00000"/>
        </w:rPr>
        <w:t>(vardas pavardė)</w:t>
      </w:r>
      <w:r w:rsidRPr="0014088B">
        <w:rPr>
          <w:rFonts w:ascii="Arial" w:eastAsia="Calibri" w:hAnsi="Arial" w:cs="Arial"/>
          <w:color w:val="C00000"/>
        </w:rPr>
        <w:t xml:space="preserve"> </w:t>
      </w:r>
      <w:r>
        <w:rPr>
          <w:rFonts w:ascii="Arial" w:eastAsia="Calibri" w:hAnsi="Arial" w:cs="Arial"/>
        </w:rPr>
        <w:t xml:space="preserve">/ mano bendrovė </w:t>
      </w:r>
      <w:r w:rsidRPr="0014088B">
        <w:rPr>
          <w:rFonts w:ascii="Arial" w:eastAsia="Calibri" w:hAnsi="Arial" w:cs="Arial"/>
          <w:i/>
          <w:iCs/>
          <w:color w:val="C00000"/>
        </w:rPr>
        <w:t>(pavadinimas)</w:t>
      </w:r>
      <w:r w:rsidRPr="00F34BBA">
        <w:rPr>
          <w:rFonts w:ascii="Arial" w:eastAsia="Calibri" w:hAnsi="Arial" w:cs="Arial"/>
        </w:rPr>
        <w:t>__</w:t>
      </w:r>
      <w:r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42BB8E0F07394D6B8D8B3DF52E933A1E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14088B">
        <w:rPr>
          <w:rFonts w:ascii="Arial" w:eastAsia="Calibri" w:hAnsi="Arial" w:cs="Arial"/>
          <w:i/>
          <w:iCs/>
          <w:color w:val="C00000"/>
        </w:rPr>
        <w:t>...................................(pirkimo pavadinimas)</w:t>
      </w:r>
      <w:r w:rsidRPr="009F092D">
        <w:rPr>
          <w:rFonts w:ascii="Arial" w:eastAsia="Calibri" w:hAnsi="Arial" w:cs="Arial"/>
          <w:b/>
          <w:bCs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>
        <w:rPr>
          <w:rFonts w:ascii="Arial" w:eastAsia="Calibri" w:hAnsi="Arial" w:cs="Arial"/>
          <w:color w:val="000000"/>
        </w:rPr>
        <w:t xml:space="preserve"> ir vykdyti šiuos sutartinius įsipareigojimus: _______ / dalintis šiais pajėgumais su Tiekėju:_______</w:t>
      </w:r>
    </w:p>
    <w:p w14:paraId="461E0402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mano  ištekliai bus prieinami Tiekėjui viso Sutarties galiojimo metu</w:t>
      </w:r>
      <w:r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088C9613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54DBC44" w14:textId="77777777" w:rsidR="0014088B" w:rsidRPr="00F34BBA" w:rsidRDefault="0014088B" w:rsidP="0014088B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523C5BF0" w14:textId="77777777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709FDADB" w14:textId="58B4E35F" w:rsidR="0014088B" w:rsidRPr="00F34BBA" w:rsidRDefault="0014088B" w:rsidP="0014088B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p w14:paraId="0B5E8CC3" w14:textId="77777777" w:rsidR="00A41EEB" w:rsidRDefault="00A41EEB"/>
    <w:p w14:paraId="6F53B60C" w14:textId="77777777" w:rsidR="00580A06" w:rsidRDefault="00580A06"/>
    <w:p w14:paraId="1E2AF2CB" w14:textId="77777777" w:rsidR="00580A06" w:rsidRDefault="00580A06"/>
    <w:p w14:paraId="55E07D2B" w14:textId="77777777" w:rsidR="00580A06" w:rsidRDefault="00580A06"/>
    <w:p w14:paraId="3A4F6A3B" w14:textId="77777777" w:rsidR="00580A06" w:rsidRDefault="00580A06"/>
    <w:p w14:paraId="283728FC" w14:textId="77777777" w:rsidR="00580A06" w:rsidRDefault="00580A06"/>
    <w:p w14:paraId="21C02E5E" w14:textId="77777777" w:rsidR="00580A06" w:rsidRDefault="00580A06"/>
    <w:p w14:paraId="21C3AC79" w14:textId="77777777" w:rsidR="00580A06" w:rsidRDefault="00580A06"/>
    <w:p w14:paraId="55DD5D60" w14:textId="77777777" w:rsidR="00580A06" w:rsidRDefault="00580A06"/>
    <w:p w14:paraId="3A4F5072" w14:textId="77777777" w:rsidR="00580A06" w:rsidRDefault="00580A06"/>
    <w:p w14:paraId="6D222E25" w14:textId="77777777" w:rsidR="00580A06" w:rsidRDefault="00580A06"/>
    <w:p w14:paraId="6CBB066E" w14:textId="77777777" w:rsidR="00580A06" w:rsidRDefault="00580A06"/>
    <w:p w14:paraId="40C1C714" w14:textId="77777777" w:rsidR="00580A06" w:rsidRDefault="00580A06"/>
    <w:p w14:paraId="29B1A1A6" w14:textId="77777777" w:rsidR="00580A06" w:rsidRDefault="00580A06"/>
    <w:sectPr w:rsidR="00580A06" w:rsidSect="00F577B0">
      <w:footerReference w:type="default" r:id="rId9"/>
      <w:pgSz w:w="12240" w:h="15840"/>
      <w:pgMar w:top="1135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75422" w14:textId="77777777" w:rsidR="0014088B" w:rsidRDefault="0014088B" w:rsidP="0014088B">
      <w:pPr>
        <w:spacing w:after="0" w:line="240" w:lineRule="auto"/>
      </w:pPr>
      <w:r>
        <w:separator/>
      </w:r>
    </w:p>
  </w:endnote>
  <w:endnote w:type="continuationSeparator" w:id="0">
    <w:p w14:paraId="0C166D9F" w14:textId="77777777" w:rsidR="0014088B" w:rsidRDefault="0014088B" w:rsidP="00140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F12FD" w14:textId="77EB7F2C" w:rsidR="0014088B" w:rsidRPr="00A86593" w:rsidRDefault="0014088B" w:rsidP="000B2F6B">
    <w:pPr>
      <w:pStyle w:val="Porat"/>
      <w:jc w:val="right"/>
      <w:rPr>
        <w:rFonts w:ascii="Arial" w:hAnsi="Arial" w:cs="Arial"/>
        <w:i/>
        <w:iCs/>
        <w:sz w:val="16"/>
        <w:szCs w:val="16"/>
      </w:rPr>
    </w:pPr>
    <w:r w:rsidRPr="00A86593">
      <w:rPr>
        <w:rFonts w:ascii="Arial" w:hAnsi="Arial" w:cs="Arial"/>
        <w:i/>
        <w:iCs/>
        <w:sz w:val="16"/>
        <w:szCs w:val="16"/>
      </w:rPr>
      <w:t>Versija</w:t>
    </w:r>
    <w:r w:rsidR="00A86593" w:rsidRPr="00A86593">
      <w:rPr>
        <w:rFonts w:ascii="Arial" w:hAnsi="Arial" w:cs="Arial"/>
        <w:i/>
        <w:iCs/>
        <w:sz w:val="16"/>
        <w:szCs w:val="16"/>
      </w:rPr>
      <w:t xml:space="preserve"> v1</w:t>
    </w:r>
    <w:r w:rsidRPr="00A86593">
      <w:rPr>
        <w:rFonts w:ascii="Arial" w:hAnsi="Arial" w:cs="Arial"/>
        <w:i/>
        <w:iCs/>
        <w:sz w:val="16"/>
        <w:szCs w:val="16"/>
      </w:rPr>
      <w:t xml:space="preserve"> 2025 0</w:t>
    </w:r>
    <w:r w:rsidR="00A86593" w:rsidRPr="00A86593">
      <w:rPr>
        <w:rFonts w:ascii="Arial" w:hAnsi="Arial" w:cs="Arial"/>
        <w:i/>
        <w:iCs/>
        <w:sz w:val="16"/>
        <w:szCs w:val="16"/>
      </w:rPr>
      <w:t>2</w:t>
    </w:r>
    <w:r w:rsidRPr="00A86593">
      <w:rPr>
        <w:rFonts w:ascii="Arial" w:hAnsi="Arial" w:cs="Arial"/>
        <w:i/>
        <w:iCs/>
        <w:sz w:val="16"/>
        <w:szCs w:val="16"/>
      </w:rPr>
      <w:t xml:space="preserve"> </w:t>
    </w:r>
    <w:r w:rsidR="00A86593" w:rsidRPr="00A86593">
      <w:rPr>
        <w:rFonts w:ascii="Arial" w:hAnsi="Arial" w:cs="Arial"/>
        <w:i/>
        <w:iCs/>
        <w:sz w:val="16"/>
        <w:szCs w:val="16"/>
      </w:rPr>
      <w:t>1</w:t>
    </w:r>
    <w:r w:rsidR="00F013E2">
      <w:rPr>
        <w:rFonts w:ascii="Arial" w:hAnsi="Arial" w:cs="Arial"/>
        <w:i/>
        <w:iCs/>
        <w:sz w:val="16"/>
        <w:szCs w:val="16"/>
      </w:rPr>
      <w:t>4</w:t>
    </w:r>
  </w:p>
  <w:p w14:paraId="0688559F" w14:textId="77777777" w:rsidR="0014088B" w:rsidRPr="000B2F6B" w:rsidRDefault="0014088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9465D" w14:textId="77777777" w:rsidR="0014088B" w:rsidRDefault="0014088B" w:rsidP="0014088B">
      <w:pPr>
        <w:spacing w:after="0" w:line="240" w:lineRule="auto"/>
      </w:pPr>
      <w:r>
        <w:separator/>
      </w:r>
    </w:p>
  </w:footnote>
  <w:footnote w:type="continuationSeparator" w:id="0">
    <w:p w14:paraId="0045F3B8" w14:textId="77777777" w:rsidR="0014088B" w:rsidRDefault="0014088B" w:rsidP="0014088B">
      <w:pPr>
        <w:spacing w:after="0" w:line="240" w:lineRule="auto"/>
      </w:pPr>
      <w:r>
        <w:continuationSeparator/>
      </w:r>
    </w:p>
  </w:footnote>
  <w:footnote w:id="1">
    <w:p w14:paraId="3F9BE723" w14:textId="39219744" w:rsidR="0014088B" w:rsidRPr="00F34BBA" w:rsidRDefault="0014088B" w:rsidP="0014088B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eastAsiaTheme="majorEastAsia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</w:t>
      </w:r>
      <w:r w:rsidRPr="0014088B">
        <w:rPr>
          <w:rFonts w:ascii="Arial" w:hAnsi="Arial" w:cs="Arial"/>
          <w:i/>
          <w:iCs/>
          <w:sz w:val="18"/>
          <w:szCs w:val="18"/>
        </w:rPr>
        <w:t>Jei deklaraciją pasirašo subtiekėjo/ūkio subjekto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88B"/>
    <w:rsid w:val="0014088B"/>
    <w:rsid w:val="0037245B"/>
    <w:rsid w:val="00580A06"/>
    <w:rsid w:val="006E5145"/>
    <w:rsid w:val="00800DBE"/>
    <w:rsid w:val="009F466B"/>
    <w:rsid w:val="00A41EEB"/>
    <w:rsid w:val="00A86593"/>
    <w:rsid w:val="00B04C4C"/>
    <w:rsid w:val="00B27717"/>
    <w:rsid w:val="00CE419F"/>
    <w:rsid w:val="00CE70F2"/>
    <w:rsid w:val="00D244F5"/>
    <w:rsid w:val="00D6584A"/>
    <w:rsid w:val="00F013E2"/>
    <w:rsid w:val="00F5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766C"/>
  <w15:chartTrackingRefBased/>
  <w15:docId w15:val="{22D87F00-4184-4FD6-97DC-1FB7BC702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088B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4088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4088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4088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4088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4088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4088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40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40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40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408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408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408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408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408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408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40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40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4088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40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4088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408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4088B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408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40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408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4088B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rsid w:val="001408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14088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rsid w:val="0014088B"/>
    <w:rPr>
      <w:vertAlign w:val="superscript"/>
    </w:rPr>
  </w:style>
  <w:style w:type="paragraph" w:styleId="Porat">
    <w:name w:val="footer"/>
    <w:basedOn w:val="prastasis"/>
    <w:link w:val="PoratDiagrama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4088B"/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1408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088B"/>
    <w:rPr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F577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2BB8E0F07394D6B8D8B3DF52E933A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E280856-6649-4D3F-81F4-80672501C2B9}"/>
      </w:docPartPr>
      <w:docPartBody>
        <w:p w:rsidR="0037693F" w:rsidRDefault="0037693F" w:rsidP="0037693F">
          <w:pPr>
            <w:pStyle w:val="42BB8E0F07394D6B8D8B3DF52E933A1E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93F"/>
    <w:rsid w:val="0037693F"/>
    <w:rsid w:val="00800DBE"/>
    <w:rsid w:val="00B04C4C"/>
    <w:rsid w:val="00B27717"/>
    <w:rsid w:val="00BF44A9"/>
    <w:rsid w:val="00CE419F"/>
    <w:rsid w:val="00CE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42BB8E0F07394D6B8D8B3DF52E933A1E">
    <w:name w:val="42BB8E0F07394D6B8D8B3DF52E933A1E"/>
    <w:rsid w:val="0037693F"/>
  </w:style>
  <w:style w:type="character" w:styleId="Vietosrezervavimoenklotekstas">
    <w:name w:val="Placeholder Text"/>
    <w:basedOn w:val="Numatytasispastraiposriftas"/>
    <w:uiPriority w:val="99"/>
    <w:semiHidden/>
    <w:rsid w:val="00BF44A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D05490-E027-4061-AF09-1254D84F97C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046EB7EE-41F2-4E00-9E40-86DB680EBE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019BC-6042-4CC5-8198-509CFEA5F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2025-08-14T07:50:00Z</dcterms:created>
  <dcterms:modified xsi:type="dcterms:W3CDTF">2025-08-14T07:51:00Z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